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8EE7" w14:textId="77777777" w:rsidR="00855F64" w:rsidRPr="00E4153B" w:rsidRDefault="00855F64" w:rsidP="00855F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45B2F601" w14:textId="77777777" w:rsidR="00855F64" w:rsidRPr="00E4153B" w:rsidRDefault="00855F64" w:rsidP="00855F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D946624" w14:textId="77777777" w:rsidR="00855F64" w:rsidRPr="00E4153B" w:rsidRDefault="00855F64" w:rsidP="00855F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>высшего образования</w:t>
      </w:r>
    </w:p>
    <w:p w14:paraId="411F74DB" w14:textId="77777777" w:rsidR="00855F64" w:rsidRPr="00E4153B" w:rsidRDefault="00855F64" w:rsidP="00855F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 xml:space="preserve">«Чеченский государственный университет </w:t>
      </w:r>
    </w:p>
    <w:p w14:paraId="6ED2C01C" w14:textId="77777777" w:rsidR="00855F64" w:rsidRPr="00E4153B" w:rsidRDefault="00855F64" w:rsidP="00855F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 xml:space="preserve">имени Ахмата </w:t>
      </w:r>
      <w:proofErr w:type="spellStart"/>
      <w:r w:rsidRPr="00E4153B">
        <w:rPr>
          <w:rFonts w:ascii="Times New Roman" w:hAnsi="Times New Roman"/>
          <w:sz w:val="24"/>
          <w:szCs w:val="24"/>
        </w:rPr>
        <w:t>Абдулхамидовича</w:t>
      </w:r>
      <w:proofErr w:type="spellEnd"/>
      <w:r w:rsidRPr="00E4153B">
        <w:rPr>
          <w:rFonts w:ascii="Times New Roman" w:hAnsi="Times New Roman"/>
          <w:sz w:val="24"/>
          <w:szCs w:val="24"/>
        </w:rPr>
        <w:t xml:space="preserve"> Кадырова»</w:t>
      </w:r>
    </w:p>
    <w:p w14:paraId="2620E81C" w14:textId="77777777" w:rsidR="00855F64" w:rsidRDefault="00855F64" w:rsidP="00855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75506A" w14:textId="77777777" w:rsidR="00855F64" w:rsidRDefault="00855F64" w:rsidP="00855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A9ACEF8" w14:textId="77777777" w:rsidR="00855F64" w:rsidRDefault="00855F64" w:rsidP="00855F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02DF7B" w14:textId="77777777" w:rsidR="00855F64" w:rsidRDefault="00855F64" w:rsidP="00855F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14:paraId="79442DEC" w14:textId="77777777" w:rsidR="00855F64" w:rsidRDefault="00855F64" w:rsidP="00855F64">
      <w:pPr>
        <w:jc w:val="both"/>
        <w:rPr>
          <w:rFonts w:ascii="Times New Roman" w:hAnsi="Times New Roman"/>
          <w:b/>
          <w:sz w:val="24"/>
          <w:szCs w:val="24"/>
        </w:rPr>
      </w:pPr>
    </w:p>
    <w:p w14:paraId="47A2B86F" w14:textId="77777777" w:rsidR="00855F64" w:rsidRPr="005A6C54" w:rsidRDefault="00855F64" w:rsidP="00855F6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A6C54">
        <w:rPr>
          <w:rFonts w:ascii="Times New Roman" w:hAnsi="Times New Roman"/>
          <w:b/>
          <w:sz w:val="32"/>
          <w:szCs w:val="32"/>
        </w:rPr>
        <w:t>ОТЧЕТ</w:t>
      </w:r>
    </w:p>
    <w:p w14:paraId="488A6459" w14:textId="77777777" w:rsidR="00855F64" w:rsidRPr="005A6C54" w:rsidRDefault="00855F64" w:rsidP="00855F6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A6C54">
        <w:rPr>
          <w:rFonts w:ascii="Times New Roman" w:hAnsi="Times New Roman"/>
          <w:b/>
          <w:sz w:val="32"/>
          <w:szCs w:val="32"/>
        </w:rPr>
        <w:t>О САМООБСЛЕДОВАНИИ</w:t>
      </w:r>
    </w:p>
    <w:p w14:paraId="00388500" w14:textId="77777777" w:rsidR="00855F64" w:rsidRPr="00B63BE7" w:rsidRDefault="00855F64" w:rsidP="00855F6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52FC3D" w14:textId="77777777" w:rsidR="00855F64" w:rsidRDefault="00855F64" w:rsidP="00855F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профессиональной образовательной программы </w:t>
      </w:r>
    </w:p>
    <w:p w14:paraId="71A35C37" w14:textId="3A2C7B23" w:rsidR="00855F64" w:rsidRDefault="00855F64" w:rsidP="00855F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«Экологическ</w:t>
      </w:r>
      <w:r>
        <w:rPr>
          <w:rFonts w:ascii="Times New Roman" w:hAnsi="Times New Roman"/>
          <w:b/>
          <w:sz w:val="28"/>
          <w:szCs w:val="28"/>
        </w:rPr>
        <w:t>ий менеджмент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14:paraId="2315B10F" w14:textId="77777777" w:rsidR="00855F64" w:rsidRDefault="00855F64" w:rsidP="00855F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подготовки 05.04.06 Экология и природопользование</w:t>
      </w:r>
    </w:p>
    <w:p w14:paraId="12365AE7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A4A0A36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5769F99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2D56C3B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0A5B706" w14:textId="30F53C39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образовательная программа открыта в 2023году </w:t>
      </w:r>
    </w:p>
    <w:p w14:paraId="006B45BD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E5F2500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31B3377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5921FA2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D438F2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9968C0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9548539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87BA6B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4076520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BF56B1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6D8483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8188FA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70D488" w14:textId="77777777" w:rsidR="00855F64" w:rsidRDefault="00855F64" w:rsidP="00855F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503AEF" w14:textId="4B1418B8" w:rsidR="00643294" w:rsidRDefault="00855F64" w:rsidP="00855F64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Грозный, 2023</w:t>
      </w:r>
    </w:p>
    <w:sectPr w:rsidR="0064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A5"/>
    <w:rsid w:val="00643294"/>
    <w:rsid w:val="00855F64"/>
    <w:rsid w:val="00F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4FDB"/>
  <w15:chartTrackingRefBased/>
  <w15:docId w15:val="{07214735-2BE8-4F69-8194-6A6E64EC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6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Дашкова</dc:creator>
  <cp:keywords/>
  <dc:description/>
  <cp:lastModifiedBy>Елена Дашкова</cp:lastModifiedBy>
  <cp:revision>2</cp:revision>
  <dcterms:created xsi:type="dcterms:W3CDTF">2023-10-31T06:50:00Z</dcterms:created>
  <dcterms:modified xsi:type="dcterms:W3CDTF">2023-10-31T06:52:00Z</dcterms:modified>
</cp:coreProperties>
</file>